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FC00" w14:textId="28206409" w:rsidR="00317C89" w:rsidRPr="00317C89" w:rsidRDefault="00317C89" w:rsidP="00317C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jc w:val="center"/>
        <w:rPr>
          <w:sz w:val="44"/>
          <w:szCs w:val="44"/>
        </w:rPr>
      </w:pPr>
      <w:r w:rsidRPr="00317C89">
        <w:rPr>
          <w:sz w:val="44"/>
          <w:szCs w:val="44"/>
        </w:rPr>
        <w:t>About Lehua Parker</w:t>
      </w:r>
    </w:p>
    <w:p w14:paraId="2C6D3D6C" w14:textId="77777777" w:rsidR="00317C89" w:rsidRDefault="00317C89" w:rsidP="00317C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b/>
        </w:rPr>
      </w:pPr>
    </w:p>
    <w:p w14:paraId="76002A6E" w14:textId="42C576D9" w:rsidR="00317C89" w:rsidRDefault="008C2B04" w:rsidP="00317C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cs="Times New Roman"/>
        </w:rPr>
      </w:pPr>
      <w:r w:rsidRPr="00B53253">
        <w:rPr>
          <w:b/>
        </w:rPr>
        <w:t>L</w:t>
      </w:r>
      <w:r>
        <w:rPr>
          <w:b/>
        </w:rPr>
        <w:t>EHUA PARKER</w:t>
      </w:r>
      <w:r w:rsidRPr="00B53253">
        <w:t xml:space="preserve"> </w:t>
      </w:r>
      <w:r w:rsidR="00317C89">
        <w:rPr>
          <w:rFonts w:cs="Times New Roman"/>
        </w:rPr>
        <w:t>writes</w:t>
      </w:r>
      <w:r w:rsidR="00317C89" w:rsidRPr="003C2CCE">
        <w:rPr>
          <w:rFonts w:cs="Times New Roman"/>
        </w:rPr>
        <w:t xml:space="preserve"> Pacific literature stories</w:t>
      </w:r>
      <w:r w:rsidR="00317C89">
        <w:rPr>
          <w:rFonts w:cs="Times New Roman"/>
        </w:rPr>
        <w:t xml:space="preserve"> for kids and adults that</w:t>
      </w:r>
      <w:r w:rsidR="00317C89" w:rsidRPr="003C2CCE">
        <w:rPr>
          <w:rFonts w:cs="Times New Roman"/>
        </w:rPr>
        <w:t xml:space="preserve"> </w:t>
      </w:r>
      <w:r w:rsidR="00317C89">
        <w:rPr>
          <w:rFonts w:cs="Times New Roman"/>
        </w:rPr>
        <w:t>explore</w:t>
      </w:r>
      <w:r w:rsidR="00317C89" w:rsidRPr="003C2CCE">
        <w:rPr>
          <w:rFonts w:cs="Times New Roman"/>
        </w:rPr>
        <w:t xml:space="preserve"> the intersections of Hawaii’s past, present, and future</w:t>
      </w:r>
      <w:r w:rsidR="00317C89">
        <w:rPr>
          <w:rFonts w:cs="Times New Roman"/>
        </w:rPr>
        <w:t>. Her p</w:t>
      </w:r>
      <w:r w:rsidR="00317C89" w:rsidRPr="003C2CCE">
        <w:rPr>
          <w:rFonts w:cs="Times New Roman"/>
        </w:rPr>
        <w:t xml:space="preserve">ublished works include The Niuhi Shark Saga </w:t>
      </w:r>
      <w:r w:rsidR="00317C89">
        <w:rPr>
          <w:rFonts w:cs="Times New Roman"/>
        </w:rPr>
        <w:t>t</w:t>
      </w:r>
      <w:r w:rsidR="00317C89" w:rsidRPr="003C2CCE">
        <w:rPr>
          <w:rFonts w:cs="Times New Roman"/>
        </w:rPr>
        <w:t>rilogy</w:t>
      </w:r>
      <w:r w:rsidR="00317C89">
        <w:rPr>
          <w:rFonts w:cs="Times New Roman"/>
        </w:rPr>
        <w:t>,</w:t>
      </w:r>
      <w:r w:rsidR="00317C89" w:rsidRPr="003C2CCE">
        <w:rPr>
          <w:rFonts w:cs="Times New Roman"/>
        </w:rPr>
        <w:t xml:space="preserve"> Lauele </w:t>
      </w:r>
      <w:r w:rsidR="00317C89">
        <w:rPr>
          <w:rFonts w:cs="Times New Roman"/>
        </w:rPr>
        <w:t>Universe</w:t>
      </w:r>
      <w:r w:rsidR="00317C89" w:rsidRPr="003C2CCE">
        <w:rPr>
          <w:rFonts w:cs="Times New Roman"/>
        </w:rPr>
        <w:t xml:space="preserve"> S</w:t>
      </w:r>
      <w:r w:rsidR="00317C89">
        <w:rPr>
          <w:rFonts w:cs="Times New Roman"/>
        </w:rPr>
        <w:t>tories</w:t>
      </w:r>
      <w:r w:rsidR="00317C89" w:rsidRPr="003C2CCE">
        <w:rPr>
          <w:rFonts w:cs="Times New Roman"/>
        </w:rPr>
        <w:t xml:space="preserve">, </w:t>
      </w:r>
      <w:r w:rsidR="00317C89">
        <w:rPr>
          <w:rFonts w:cs="Times New Roman"/>
        </w:rPr>
        <w:t xml:space="preserve">and Fairy Tale Ink Serials, as well as </w:t>
      </w:r>
      <w:r w:rsidR="00317C89" w:rsidRPr="003C2CCE">
        <w:rPr>
          <w:rFonts w:cs="Times New Roman"/>
        </w:rPr>
        <w:t>plays, poetry, short stories, and essays.</w:t>
      </w:r>
      <w:r w:rsidR="00317C89">
        <w:rPr>
          <w:rFonts w:cs="Times New Roman"/>
        </w:rPr>
        <w:t xml:space="preserve"> </w:t>
      </w:r>
      <w:r w:rsidR="00317C89" w:rsidRPr="00173A7F">
        <w:rPr>
          <w:rFonts w:cs="Times New Roman"/>
          <w:i/>
        </w:rPr>
        <w:t>One Boy, No Water</w:t>
      </w:r>
      <w:r w:rsidR="00317C89" w:rsidRPr="003C2CCE">
        <w:rPr>
          <w:rFonts w:cs="Times New Roman"/>
        </w:rPr>
        <w:t xml:space="preserve">, </w:t>
      </w:r>
      <w:r w:rsidR="00317C89">
        <w:rPr>
          <w:rFonts w:cs="Times New Roman"/>
        </w:rPr>
        <w:t>Niuhi Shark Saga #1,</w:t>
      </w:r>
      <w:r w:rsidR="00317C89" w:rsidRPr="003C2CCE">
        <w:rPr>
          <w:rFonts w:cs="Times New Roman"/>
        </w:rPr>
        <w:t xml:space="preserve"> was a 2017 Hawaii Children’s Choice Nene Award Nominee. </w:t>
      </w:r>
      <w:bookmarkStart w:id="0" w:name="_GoBack"/>
      <w:bookmarkEnd w:id="0"/>
    </w:p>
    <w:p w14:paraId="28D51330" w14:textId="77777777" w:rsidR="00317C89" w:rsidRDefault="00317C89" w:rsidP="00317C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cs="Times New Roman"/>
        </w:rPr>
      </w:pPr>
    </w:p>
    <w:p w14:paraId="7F68C175" w14:textId="5BCED52D" w:rsidR="00317C89" w:rsidRDefault="00317C89" w:rsidP="00317C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cs="Times New Roman"/>
        </w:rPr>
      </w:pPr>
      <w:r>
        <w:rPr>
          <w:rFonts w:cs="Times New Roman"/>
        </w:rPr>
        <w:t>As an author, editor, and educator t</w:t>
      </w:r>
      <w:r w:rsidRPr="003C2CCE">
        <w:rPr>
          <w:rFonts w:cs="Times New Roman"/>
        </w:rPr>
        <w:t>rained in literary criticism and</w:t>
      </w:r>
      <w:r>
        <w:rPr>
          <w:rFonts w:cs="Times New Roman"/>
        </w:rPr>
        <w:t xml:space="preserve"> </w:t>
      </w:r>
      <w:r w:rsidRPr="003C2CCE">
        <w:rPr>
          <w:rFonts w:cs="Times New Roman"/>
        </w:rPr>
        <w:t xml:space="preserve">advocate of indigenous cultural narratives, </w:t>
      </w:r>
      <w:r>
        <w:rPr>
          <w:rFonts w:cs="Times New Roman"/>
        </w:rPr>
        <w:t>Lehua</w:t>
      </w:r>
      <w:r w:rsidRPr="003C2CCE">
        <w:rPr>
          <w:rFonts w:cs="Times New Roman"/>
        </w:rPr>
        <w:t xml:space="preserve"> is a frequent presenter at conferences, symposiums, and schools.</w:t>
      </w:r>
      <w:r>
        <w:rPr>
          <w:rFonts w:cs="Times New Roman"/>
        </w:rPr>
        <w:t xml:space="preserve"> Her hands-on workshops and presentations for kids and adults are offered through the Lehua Writing Academy. </w:t>
      </w:r>
    </w:p>
    <w:p w14:paraId="75462B9E" w14:textId="77777777" w:rsidR="00317C89" w:rsidRDefault="00317C89" w:rsidP="00317C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cs="Times New Roman"/>
        </w:rPr>
      </w:pPr>
    </w:p>
    <w:p w14:paraId="70D29D50" w14:textId="114DEB3D" w:rsidR="00317C89" w:rsidRDefault="00317C89" w:rsidP="00317C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0"/>
        <w:rPr>
          <w:rFonts w:cs="Times New Roman"/>
        </w:rPr>
      </w:pPr>
      <w:r>
        <w:rPr>
          <w:rFonts w:cs="Times New Roman"/>
        </w:rPr>
        <w:t>Originally from Hawaii and a Kamehameha Schools graduate, Lehua now lives in exile in the Rocky Mountains. During the snowy winters, she dreams of the beach.</w:t>
      </w:r>
    </w:p>
    <w:p w14:paraId="0732C3E9" w14:textId="5AE9F0FC" w:rsidR="008C2B04" w:rsidRDefault="00317C89" w:rsidP="00317C89">
      <w:pPr>
        <w:ind w:firstLine="0"/>
      </w:pPr>
      <w:r>
        <w:rPr>
          <w:rFonts w:cs="Times New Roman"/>
        </w:rPr>
        <w:t xml:space="preserve">Connect with her at </w:t>
      </w:r>
      <w:hyperlink r:id="rId5" w:history="1">
        <w:r w:rsidR="008C2B04" w:rsidRPr="005D34EB">
          <w:rPr>
            <w:rStyle w:val="Hyperlink"/>
          </w:rPr>
          <w:t>www.LehuaParker.com</w:t>
        </w:r>
      </w:hyperlink>
      <w:r w:rsidR="008C2B04">
        <w:t>.</w:t>
      </w:r>
    </w:p>
    <w:p w14:paraId="1AD4376D" w14:textId="77777777" w:rsidR="00B22B88" w:rsidRDefault="00B22B88" w:rsidP="00B22B88">
      <w:pPr>
        <w:ind w:firstLine="0"/>
        <w:rPr>
          <w:szCs w:val="24"/>
        </w:rPr>
      </w:pPr>
    </w:p>
    <w:p w14:paraId="1AD4376F" w14:textId="77777777" w:rsidR="00B22B88" w:rsidRDefault="00B22B88" w:rsidP="00B22B88">
      <w:pPr>
        <w:ind w:firstLine="0"/>
        <w:rPr>
          <w:szCs w:val="24"/>
        </w:rPr>
      </w:pPr>
      <w:r>
        <w:rPr>
          <w:szCs w:val="24"/>
        </w:rPr>
        <w:t xml:space="preserve">Blog: </w:t>
      </w:r>
      <w:hyperlink r:id="rId6" w:history="1">
        <w:r w:rsidRPr="00155C32">
          <w:rPr>
            <w:rStyle w:val="Hyperlink"/>
            <w:szCs w:val="24"/>
          </w:rPr>
          <w:t>www.LehuaParker.com</w:t>
        </w:r>
      </w:hyperlink>
    </w:p>
    <w:p w14:paraId="1AD43770" w14:textId="77777777" w:rsidR="00B22B88" w:rsidRDefault="00B22B88" w:rsidP="00B22B88">
      <w:pPr>
        <w:ind w:firstLine="0"/>
        <w:rPr>
          <w:szCs w:val="24"/>
        </w:rPr>
      </w:pPr>
      <w:r>
        <w:rPr>
          <w:szCs w:val="24"/>
        </w:rPr>
        <w:t xml:space="preserve">Website: </w:t>
      </w:r>
      <w:hyperlink r:id="rId7" w:history="1">
        <w:r w:rsidRPr="00155C32">
          <w:rPr>
            <w:rStyle w:val="Hyperlink"/>
            <w:szCs w:val="24"/>
          </w:rPr>
          <w:t>www.NiuhiSharkSaga.com</w:t>
        </w:r>
      </w:hyperlink>
    </w:p>
    <w:p w14:paraId="1AD43771" w14:textId="77777777" w:rsidR="00B22B88" w:rsidRDefault="00B22B88" w:rsidP="00B22B88">
      <w:pPr>
        <w:ind w:firstLine="0"/>
        <w:rPr>
          <w:szCs w:val="24"/>
        </w:rPr>
      </w:pPr>
      <w:r>
        <w:rPr>
          <w:szCs w:val="24"/>
        </w:rPr>
        <w:t xml:space="preserve">Facebook: </w:t>
      </w:r>
      <w:hyperlink r:id="rId8" w:history="1">
        <w:r w:rsidRPr="00155C32">
          <w:rPr>
            <w:rStyle w:val="Hyperlink"/>
            <w:szCs w:val="24"/>
          </w:rPr>
          <w:t>https://www.facebook.com/LehuaParker/</w:t>
        </w:r>
      </w:hyperlink>
    </w:p>
    <w:p w14:paraId="1AD43772" w14:textId="77777777" w:rsidR="00B22B88" w:rsidRDefault="00B22B88" w:rsidP="00B22B88">
      <w:pPr>
        <w:ind w:firstLine="0"/>
        <w:rPr>
          <w:szCs w:val="24"/>
        </w:rPr>
      </w:pPr>
      <w:r>
        <w:rPr>
          <w:szCs w:val="24"/>
        </w:rPr>
        <w:t>Instagram: @LehuaParker</w:t>
      </w:r>
    </w:p>
    <w:p w14:paraId="1AD43773" w14:textId="62816F8B" w:rsidR="00B22B88" w:rsidRDefault="00B22B88" w:rsidP="00B22B88">
      <w:pPr>
        <w:ind w:firstLine="0"/>
        <w:rPr>
          <w:szCs w:val="24"/>
        </w:rPr>
      </w:pPr>
      <w:r>
        <w:rPr>
          <w:szCs w:val="24"/>
        </w:rPr>
        <w:t>Twitter: @</w:t>
      </w:r>
      <w:proofErr w:type="spellStart"/>
      <w:r>
        <w:rPr>
          <w:szCs w:val="24"/>
        </w:rPr>
        <w:t>LehuaParker</w:t>
      </w:r>
      <w:proofErr w:type="spellEnd"/>
    </w:p>
    <w:p w14:paraId="1AA10097" w14:textId="19EB2C9E" w:rsidR="00D5770C" w:rsidRDefault="00D5770C" w:rsidP="00B22B88">
      <w:pPr>
        <w:ind w:firstLine="0"/>
        <w:rPr>
          <w:szCs w:val="24"/>
        </w:rPr>
      </w:pPr>
      <w:r>
        <w:rPr>
          <w:szCs w:val="24"/>
        </w:rPr>
        <w:t>Email: Lehua@LehuaParker.com</w:t>
      </w:r>
    </w:p>
    <w:p w14:paraId="1AD43774" w14:textId="77777777" w:rsidR="00A77103" w:rsidRDefault="00A77103"/>
    <w:sectPr w:rsidR="00A7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Pro Bol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Frutiger Next Pro Medium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Frutiger Next Pro Light Italic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013EB"/>
    <w:multiLevelType w:val="hybridMultilevel"/>
    <w:tmpl w:val="83FC03EE"/>
    <w:lvl w:ilvl="0" w:tplc="9F48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88"/>
    <w:rsid w:val="00201192"/>
    <w:rsid w:val="0022732E"/>
    <w:rsid w:val="002769D8"/>
    <w:rsid w:val="002E46A0"/>
    <w:rsid w:val="002F66C2"/>
    <w:rsid w:val="00314175"/>
    <w:rsid w:val="00317C89"/>
    <w:rsid w:val="0047564D"/>
    <w:rsid w:val="004D5A6E"/>
    <w:rsid w:val="00630547"/>
    <w:rsid w:val="006310B3"/>
    <w:rsid w:val="006B2645"/>
    <w:rsid w:val="006E079C"/>
    <w:rsid w:val="007330F2"/>
    <w:rsid w:val="00746ADC"/>
    <w:rsid w:val="00897722"/>
    <w:rsid w:val="008C2B04"/>
    <w:rsid w:val="008E4EA8"/>
    <w:rsid w:val="008E6855"/>
    <w:rsid w:val="00940A2A"/>
    <w:rsid w:val="009B488A"/>
    <w:rsid w:val="00A2295E"/>
    <w:rsid w:val="00A37F93"/>
    <w:rsid w:val="00A44A76"/>
    <w:rsid w:val="00A4684D"/>
    <w:rsid w:val="00A73BD1"/>
    <w:rsid w:val="00A77103"/>
    <w:rsid w:val="00AA2681"/>
    <w:rsid w:val="00B22B88"/>
    <w:rsid w:val="00C6682D"/>
    <w:rsid w:val="00CE48E0"/>
    <w:rsid w:val="00D274A8"/>
    <w:rsid w:val="00D52021"/>
    <w:rsid w:val="00D5770C"/>
    <w:rsid w:val="00DC3AE8"/>
    <w:rsid w:val="00DC4137"/>
    <w:rsid w:val="00DF333F"/>
    <w:rsid w:val="00E50B91"/>
    <w:rsid w:val="00E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3768"/>
  <w15:docId w15:val="{08980690-FDAB-40D2-B182-B0566D44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B88"/>
    <w:pPr>
      <w:spacing w:after="0" w:line="240" w:lineRule="auto"/>
      <w:ind w:firstLine="720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37F93"/>
    <w:pPr>
      <w:suppressAutoHyphens/>
      <w:autoSpaceDE w:val="0"/>
      <w:autoSpaceDN w:val="0"/>
      <w:adjustRightInd w:val="0"/>
      <w:spacing w:before="180" w:line="300" w:lineRule="atLeast"/>
      <w:textAlignment w:val="center"/>
      <w:outlineLvl w:val="0"/>
    </w:pPr>
    <w:rPr>
      <w:rFonts w:asciiTheme="majorHAnsi" w:eastAsiaTheme="minorHAnsi" w:hAnsiTheme="majorHAnsi" w:cs="Frutiger Next Pro Bold"/>
      <w:b/>
      <w:bCs/>
      <w:color w:val="0049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A76"/>
    <w:pPr>
      <w:keepNext/>
      <w:keepLines/>
      <w:spacing w:before="200" w:after="900"/>
      <w:ind w:firstLine="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F93"/>
    <w:pPr>
      <w:suppressAutoHyphens/>
      <w:autoSpaceDE w:val="0"/>
      <w:autoSpaceDN w:val="0"/>
      <w:adjustRightInd w:val="0"/>
      <w:spacing w:before="90" w:line="280" w:lineRule="atLeast"/>
      <w:textAlignment w:val="center"/>
      <w:outlineLvl w:val="2"/>
    </w:pPr>
    <w:rPr>
      <w:rFonts w:eastAsiaTheme="minorHAnsi" w:cs="Frutiger Next Pro Medium"/>
      <w:color w:val="004994"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mage center"/>
    <w:uiPriority w:val="1"/>
    <w:qFormat/>
    <w:rsid w:val="0047564D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A37F93"/>
    <w:rPr>
      <w:rFonts w:asciiTheme="majorHAnsi" w:hAnsiTheme="majorHAnsi" w:cs="Frutiger Next Pro Bold"/>
      <w:b/>
      <w:bCs/>
      <w:color w:val="004994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8E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004A9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8E0"/>
    <w:rPr>
      <w:rFonts w:asciiTheme="majorHAnsi" w:eastAsiaTheme="majorEastAsia" w:hAnsiTheme="majorHAnsi" w:cstheme="majorBidi"/>
      <w:i/>
      <w:iCs/>
      <w:color w:val="004A94" w:themeColor="accent1"/>
      <w:spacing w:val="15"/>
      <w:sz w:val="24"/>
      <w:szCs w:val="24"/>
    </w:rPr>
  </w:style>
  <w:style w:type="paragraph" w:styleId="Title">
    <w:name w:val="Title"/>
    <w:aliases w:val="Under Pictire"/>
    <w:basedOn w:val="Normal"/>
    <w:next w:val="Normal"/>
    <w:link w:val="TitleChar"/>
    <w:uiPriority w:val="10"/>
    <w:qFormat/>
    <w:rsid w:val="00A2295E"/>
    <w:pPr>
      <w:pBdr>
        <w:bottom w:val="single" w:sz="8" w:space="4" w:color="004A9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Under Pictire Char"/>
    <w:basedOn w:val="DefaultParagraphFont"/>
    <w:link w:val="Title"/>
    <w:uiPriority w:val="10"/>
    <w:rsid w:val="00A2295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TableHeading1">
    <w:name w:val="Table Heading 1"/>
    <w:basedOn w:val="Normal"/>
    <w:qFormat/>
    <w:rsid w:val="00A37F93"/>
    <w:pPr>
      <w:suppressAutoHyphens/>
      <w:autoSpaceDE w:val="0"/>
      <w:autoSpaceDN w:val="0"/>
      <w:adjustRightInd w:val="0"/>
      <w:spacing w:line="280" w:lineRule="atLeast"/>
      <w:jc w:val="center"/>
      <w:textAlignment w:val="center"/>
    </w:pPr>
    <w:rPr>
      <w:rFonts w:eastAsiaTheme="minorHAnsi" w:cstheme="minorHAnsi"/>
      <w:b/>
      <w:color w:val="FFFFFF"/>
      <w:spacing w:val="-2"/>
      <w:sz w:val="22"/>
    </w:rPr>
  </w:style>
  <w:style w:type="paragraph" w:customStyle="1" w:styleId="TableText">
    <w:name w:val="Table Text"/>
    <w:basedOn w:val="Normal"/>
    <w:qFormat/>
    <w:rsid w:val="00A37F93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eastAsiaTheme="minorHAnsi" w:cstheme="minorHAnsi"/>
      <w:color w:val="000000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A37F9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F93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44A76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F93"/>
    <w:rPr>
      <w:rFonts w:cs="Frutiger Next Pro Medium"/>
      <w:color w:val="004994"/>
      <w:spacing w:val="-2"/>
    </w:rPr>
  </w:style>
  <w:style w:type="paragraph" w:styleId="Caption">
    <w:name w:val="caption"/>
    <w:basedOn w:val="Normal"/>
    <w:next w:val="Normal"/>
    <w:uiPriority w:val="35"/>
    <w:unhideWhenUsed/>
    <w:qFormat/>
    <w:rsid w:val="00A37F93"/>
    <w:pPr>
      <w:tabs>
        <w:tab w:val="right" w:pos="10080"/>
      </w:tabs>
      <w:autoSpaceDE w:val="0"/>
      <w:autoSpaceDN w:val="0"/>
      <w:adjustRightInd w:val="0"/>
      <w:jc w:val="right"/>
      <w:textAlignment w:val="center"/>
    </w:pPr>
    <w:rPr>
      <w:rFonts w:eastAsiaTheme="minorHAnsi" w:cs="Frutiger Next Pro Light Italic"/>
      <w:i/>
      <w:iCs/>
      <w:color w:val="000000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F93"/>
    <w:pPr>
      <w:ind w:left="720"/>
      <w:contextualSpacing/>
    </w:pPr>
    <w:rPr>
      <w:rFonts w:eastAsia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A44A76"/>
    <w:pPr>
      <w:spacing w:after="200" w:line="276" w:lineRule="auto"/>
      <w:ind w:firstLine="0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B22B88"/>
    <w:rPr>
      <w:color w:val="004A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huaPark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uhiSharkSa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huaParker.com" TargetMode="External"/><Relationship Id="rId5" Type="http://schemas.openxmlformats.org/officeDocument/2006/relationships/hyperlink" Target="http://www.LehuaPark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ersin by Deloitte PMS Tool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4A94"/>
      </a:accent1>
      <a:accent2>
        <a:srgbClr val="85898D"/>
      </a:accent2>
      <a:accent3>
        <a:srgbClr val="F98E2B"/>
      </a:accent3>
      <a:accent4>
        <a:srgbClr val="13913E"/>
      </a:accent4>
      <a:accent5>
        <a:srgbClr val="99CA49"/>
      </a:accent5>
      <a:accent6>
        <a:srgbClr val="00AAE7"/>
      </a:accent6>
      <a:hlink>
        <a:srgbClr val="004A94"/>
      </a:hlink>
      <a:folHlink>
        <a:srgbClr val="00AAE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Parker</dc:creator>
  <cp:lastModifiedBy>Lehua Parker</cp:lastModifiedBy>
  <cp:revision>3</cp:revision>
  <dcterms:created xsi:type="dcterms:W3CDTF">2019-04-17T18:16:00Z</dcterms:created>
  <dcterms:modified xsi:type="dcterms:W3CDTF">2019-04-17T18:17:00Z</dcterms:modified>
</cp:coreProperties>
</file>